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30" w:rsidRPr="003C643D" w:rsidRDefault="00056C53" w:rsidP="005D73FE">
      <w:pPr>
        <w:adjustRightInd w:val="0"/>
        <w:snapToGrid w:val="0"/>
        <w:spacing w:before="100" w:beforeAutospacing="1" w:after="100" w:afterAutospacing="1"/>
        <w:contextualSpacing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C643D">
        <w:rPr>
          <w:rFonts w:asciiTheme="minorEastAsia" w:eastAsiaTheme="minorEastAsia" w:hAnsiTheme="minorEastAsia" w:hint="eastAsia"/>
          <w:b/>
          <w:sz w:val="36"/>
          <w:szCs w:val="36"/>
        </w:rPr>
        <w:t>過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3C643D">
        <w:rPr>
          <w:rFonts w:asciiTheme="minorEastAsia" w:eastAsiaTheme="minorEastAsia" w:hAnsiTheme="minorEastAsia" w:hint="eastAsia"/>
          <w:b/>
          <w:sz w:val="36"/>
          <w:szCs w:val="36"/>
        </w:rPr>
        <w:t>誤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3C643D">
        <w:rPr>
          <w:rFonts w:asciiTheme="minorEastAsia" w:eastAsiaTheme="minorEastAsia" w:hAnsiTheme="minorEastAsia" w:hint="eastAsia"/>
          <w:b/>
          <w:sz w:val="36"/>
          <w:szCs w:val="36"/>
        </w:rPr>
        <w:t>納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3C643D">
        <w:rPr>
          <w:rFonts w:asciiTheme="minorEastAsia" w:eastAsiaTheme="minorEastAsia" w:hAnsiTheme="minorEastAsia" w:hint="eastAsia"/>
          <w:b/>
          <w:sz w:val="36"/>
          <w:szCs w:val="36"/>
        </w:rPr>
        <w:t>金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="00DD3830" w:rsidRPr="003C643D">
        <w:rPr>
          <w:rFonts w:asciiTheme="minorEastAsia" w:eastAsiaTheme="minorEastAsia" w:hAnsiTheme="minorEastAsia" w:hint="eastAsia"/>
          <w:b/>
          <w:sz w:val="36"/>
          <w:szCs w:val="36"/>
        </w:rPr>
        <w:t>還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="00DD3830" w:rsidRPr="003C643D">
        <w:rPr>
          <w:rFonts w:asciiTheme="minorEastAsia" w:eastAsiaTheme="minorEastAsia" w:hAnsiTheme="minorEastAsia" w:hint="eastAsia"/>
          <w:b/>
          <w:sz w:val="36"/>
          <w:szCs w:val="36"/>
        </w:rPr>
        <w:t>付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="00DD3830" w:rsidRPr="003C643D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="00DD3830" w:rsidRPr="003C643D">
        <w:rPr>
          <w:rFonts w:asciiTheme="minorEastAsia" w:eastAsiaTheme="minorEastAsia" w:hAnsiTheme="minorEastAsia" w:hint="eastAsia"/>
          <w:b/>
          <w:sz w:val="36"/>
          <w:szCs w:val="36"/>
        </w:rPr>
        <w:t>求</w:t>
      </w:r>
      <w:r w:rsidR="00174ED5" w:rsidRPr="003C643D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="00DD3830" w:rsidRPr="003C643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DD3830" w:rsidRPr="007E0930" w:rsidRDefault="00313319">
      <w:pPr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7E0930">
        <w:rPr>
          <w:rFonts w:asciiTheme="minorEastAsia" w:eastAsiaTheme="minorEastAsia" w:hAnsiTheme="minorEastAsia" w:hint="eastAsia"/>
          <w:szCs w:val="21"/>
        </w:rPr>
        <w:t xml:space="preserve">　</w:t>
      </w:r>
      <w:r w:rsidR="00D349E3">
        <w:rPr>
          <w:rFonts w:asciiTheme="minorEastAsia" w:eastAsiaTheme="minorEastAsia" w:hAnsiTheme="minorEastAsia" w:hint="eastAsia"/>
          <w:szCs w:val="21"/>
        </w:rPr>
        <w:t xml:space="preserve">　</w:t>
      </w:r>
      <w:r w:rsidRPr="007E0930">
        <w:rPr>
          <w:rFonts w:asciiTheme="minorEastAsia" w:eastAsiaTheme="minorEastAsia" w:hAnsiTheme="minorEastAsia" w:hint="eastAsia"/>
          <w:szCs w:val="21"/>
        </w:rPr>
        <w:t xml:space="preserve">　</w:t>
      </w:r>
      <w:r w:rsidR="00DD3830" w:rsidRPr="007E0930">
        <w:rPr>
          <w:rFonts w:asciiTheme="minorEastAsia" w:eastAsiaTheme="minorEastAsia" w:hAnsiTheme="minorEastAsia" w:hint="eastAsia"/>
          <w:szCs w:val="21"/>
        </w:rPr>
        <w:t xml:space="preserve">年　</w:t>
      </w:r>
      <w:r w:rsidR="00D349E3">
        <w:rPr>
          <w:rFonts w:asciiTheme="minorEastAsia" w:eastAsiaTheme="minorEastAsia" w:hAnsiTheme="minorEastAsia" w:hint="eastAsia"/>
          <w:szCs w:val="21"/>
        </w:rPr>
        <w:t xml:space="preserve">　</w:t>
      </w:r>
      <w:r w:rsidR="00DD3830" w:rsidRPr="007E0930">
        <w:rPr>
          <w:rFonts w:asciiTheme="minorEastAsia" w:eastAsiaTheme="minorEastAsia" w:hAnsiTheme="minorEastAsia" w:hint="eastAsia"/>
          <w:szCs w:val="21"/>
        </w:rPr>
        <w:t xml:space="preserve">　月　</w:t>
      </w:r>
      <w:r w:rsidR="00D349E3">
        <w:rPr>
          <w:rFonts w:asciiTheme="minorEastAsia" w:eastAsiaTheme="minorEastAsia" w:hAnsiTheme="minorEastAsia" w:hint="eastAsia"/>
          <w:szCs w:val="21"/>
        </w:rPr>
        <w:t xml:space="preserve">　</w:t>
      </w:r>
      <w:r w:rsidR="00174ED5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DD3830" w:rsidRPr="001342FE" w:rsidRDefault="00313319">
      <w:pPr>
        <w:adjustRightInd w:val="0"/>
        <w:rPr>
          <w:rFonts w:asciiTheme="minorEastAsia" w:eastAsiaTheme="minorEastAsia" w:hAnsiTheme="minorEastAsia"/>
          <w:szCs w:val="21"/>
        </w:rPr>
      </w:pPr>
      <w:r w:rsidRPr="007E0930">
        <w:rPr>
          <w:rFonts w:asciiTheme="minorEastAsia" w:eastAsiaTheme="minorEastAsia" w:hAnsiTheme="minorEastAsia" w:hint="eastAsia"/>
          <w:szCs w:val="21"/>
        </w:rPr>
        <w:t xml:space="preserve">　稲</w:t>
      </w:r>
      <w:r w:rsidR="00451C32" w:rsidRPr="007E0930">
        <w:rPr>
          <w:rFonts w:asciiTheme="minorEastAsia" w:eastAsiaTheme="minorEastAsia" w:hAnsiTheme="minorEastAsia" w:hint="eastAsia"/>
          <w:szCs w:val="21"/>
        </w:rPr>
        <w:t xml:space="preserve">　</w:t>
      </w:r>
      <w:r w:rsidRPr="007E0930">
        <w:rPr>
          <w:rFonts w:asciiTheme="minorEastAsia" w:eastAsiaTheme="minorEastAsia" w:hAnsiTheme="minorEastAsia" w:hint="eastAsia"/>
          <w:szCs w:val="21"/>
        </w:rPr>
        <w:t>敷</w:t>
      </w:r>
      <w:r w:rsidR="00451C32" w:rsidRPr="007E0930">
        <w:rPr>
          <w:rFonts w:asciiTheme="minorEastAsia" w:eastAsiaTheme="minorEastAsia" w:hAnsiTheme="minorEastAsia" w:hint="eastAsia"/>
          <w:szCs w:val="21"/>
        </w:rPr>
        <w:t xml:space="preserve">　</w:t>
      </w:r>
      <w:r w:rsidRPr="007E0930">
        <w:rPr>
          <w:rFonts w:asciiTheme="minorEastAsia" w:eastAsiaTheme="minorEastAsia" w:hAnsiTheme="minorEastAsia" w:hint="eastAsia"/>
          <w:szCs w:val="21"/>
        </w:rPr>
        <w:t>市</w:t>
      </w:r>
      <w:r w:rsidR="00451C32" w:rsidRPr="007E0930">
        <w:rPr>
          <w:rFonts w:asciiTheme="minorEastAsia" w:eastAsiaTheme="minorEastAsia" w:hAnsiTheme="minorEastAsia" w:hint="eastAsia"/>
          <w:szCs w:val="21"/>
        </w:rPr>
        <w:t xml:space="preserve">　</w:t>
      </w:r>
      <w:r w:rsidRPr="007E0930">
        <w:rPr>
          <w:rFonts w:asciiTheme="minorEastAsia" w:eastAsiaTheme="minorEastAsia" w:hAnsiTheme="minorEastAsia" w:hint="eastAsia"/>
          <w:szCs w:val="21"/>
        </w:rPr>
        <w:t>長</w:t>
      </w:r>
      <w:r w:rsidR="00DD3830" w:rsidRPr="007E0930">
        <w:rPr>
          <w:rFonts w:asciiTheme="minorEastAsia" w:eastAsiaTheme="minorEastAsia" w:hAnsiTheme="minorEastAsia" w:hint="eastAsia"/>
          <w:szCs w:val="21"/>
        </w:rPr>
        <w:t xml:space="preserve">　　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628"/>
        <w:gridCol w:w="81"/>
        <w:gridCol w:w="567"/>
        <w:gridCol w:w="392"/>
        <w:gridCol w:w="13"/>
        <w:gridCol w:w="85"/>
        <w:gridCol w:w="294"/>
        <w:gridCol w:w="196"/>
        <w:gridCol w:w="32"/>
        <w:gridCol w:w="164"/>
        <w:gridCol w:w="282"/>
        <w:gridCol w:w="12"/>
        <w:gridCol w:w="98"/>
        <w:gridCol w:w="392"/>
        <w:gridCol w:w="25"/>
        <w:gridCol w:w="367"/>
        <w:gridCol w:w="98"/>
        <w:gridCol w:w="61"/>
        <w:gridCol w:w="233"/>
        <w:gridCol w:w="196"/>
        <w:gridCol w:w="104"/>
        <w:gridCol w:w="92"/>
        <w:gridCol w:w="294"/>
        <w:gridCol w:w="98"/>
        <w:gridCol w:w="36"/>
        <w:gridCol w:w="357"/>
        <w:gridCol w:w="696"/>
        <w:gridCol w:w="1053"/>
      </w:tblGrid>
      <w:tr w:rsidR="006059DD" w:rsidRPr="007E0930" w:rsidTr="00CB37B3">
        <w:trPr>
          <w:cantSplit/>
          <w:trHeight w:val="43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059DD" w:rsidRDefault="006059DD" w:rsidP="006059DD">
            <w:pPr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059DD" w:rsidRDefault="006059DD" w:rsidP="006059DD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2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59DD" w:rsidRDefault="006059DD" w:rsidP="005D73FE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98D" w:rsidRPr="007E0930" w:rsidTr="00CB37B3">
        <w:trPr>
          <w:cantSplit/>
          <w:trHeight w:val="43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9298D" w:rsidRDefault="0029298D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298D" w:rsidRDefault="0029298D" w:rsidP="006059DD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371" w:type="dxa"/>
            <w:gridSpan w:val="29"/>
            <w:tcBorders>
              <w:bottom w:val="nil"/>
              <w:right w:val="single" w:sz="12" w:space="0" w:color="auto"/>
            </w:tcBorders>
            <w:vAlign w:val="center"/>
          </w:tcPr>
          <w:p w:rsidR="0029298D" w:rsidRDefault="0029298D" w:rsidP="0029298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98D" w:rsidRPr="007E0930" w:rsidTr="00CB37B3">
        <w:trPr>
          <w:cantSplit/>
          <w:trHeight w:val="43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9298D" w:rsidRDefault="0029298D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298D" w:rsidRDefault="0029298D" w:rsidP="006059DD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  <w:bookmarkStart w:id="0" w:name="_GoBack"/>
            <w:bookmarkEnd w:id="0"/>
          </w:p>
        </w:tc>
        <w:tc>
          <w:tcPr>
            <w:tcW w:w="7371" w:type="dxa"/>
            <w:gridSpan w:val="29"/>
            <w:tcBorders>
              <w:bottom w:val="nil"/>
              <w:right w:val="single" w:sz="12" w:space="0" w:color="auto"/>
            </w:tcBorders>
            <w:vAlign w:val="center"/>
          </w:tcPr>
          <w:p w:rsidR="0029298D" w:rsidRDefault="0029298D" w:rsidP="0029298D">
            <w:pPr>
              <w:adjustRightIn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明・大・昭・平</w:t>
            </w:r>
            <w:r w:rsidR="00B20C6B">
              <w:rPr>
                <w:rFonts w:asciiTheme="minorEastAsia" w:eastAsiaTheme="minorEastAsia" w:hAnsiTheme="minorEastAsia" w:hint="eastAsia"/>
                <w:szCs w:val="21"/>
              </w:rPr>
              <w:t>・令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　月　　　日</w:t>
            </w:r>
          </w:p>
        </w:tc>
      </w:tr>
      <w:tr w:rsidR="005D73FE" w:rsidRPr="007E0930" w:rsidTr="00CB37B3">
        <w:trPr>
          <w:cantSplit/>
          <w:trHeight w:val="43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D73FE" w:rsidRDefault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還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付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由</w:t>
            </w:r>
          </w:p>
        </w:tc>
        <w:tc>
          <w:tcPr>
            <w:tcW w:w="7371" w:type="dxa"/>
            <w:gridSpan w:val="29"/>
            <w:tcBorders>
              <w:bottom w:val="nil"/>
              <w:right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死亡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20C6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F14C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日喪失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重複納付</w:t>
            </w:r>
          </w:p>
        </w:tc>
      </w:tr>
      <w:tr w:rsidR="005D73FE" w:rsidRPr="007E0930" w:rsidTr="00CB37B3">
        <w:trPr>
          <w:cantSplit/>
          <w:trHeight w:val="43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73FE" w:rsidRDefault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gridSpan w:val="29"/>
            <w:tcBorders>
              <w:top w:val="nil"/>
              <w:right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転出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20C6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F14C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日喪失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  <w:r>
              <w:rPr>
                <w:rFonts w:asciiTheme="minorEastAsia" w:eastAsiaTheme="minorEastAsia" w:hAnsiTheme="minorEastAsia"/>
                <w:szCs w:val="21"/>
              </w:rPr>
              <w:t>4.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 w:rsidR="006059DD">
              <w:rPr>
                <w:rFonts w:asciiTheme="minorEastAsia" w:eastAsiaTheme="minorEastAsia" w:hAnsiTheme="minorEastAsia" w:hint="eastAsia"/>
                <w:szCs w:val="21"/>
              </w:rPr>
              <w:t>（　　　　　　　　　）</w:t>
            </w:r>
          </w:p>
        </w:tc>
      </w:tr>
      <w:tr w:rsidR="005D73FE" w:rsidRPr="007E0930" w:rsidTr="00CB37B3">
        <w:trPr>
          <w:cantSplit/>
          <w:trHeight w:val="262"/>
        </w:trPr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:rsidR="005D73FE" w:rsidRPr="007E0930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税目（科目）</w:t>
            </w:r>
          </w:p>
        </w:tc>
        <w:tc>
          <w:tcPr>
            <w:tcW w:w="1276" w:type="dxa"/>
            <w:gridSpan w:val="3"/>
            <w:vAlign w:val="center"/>
          </w:tcPr>
          <w:p w:rsidR="005D73FE" w:rsidRPr="007E0930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3921" w:type="dxa"/>
            <w:gridSpan w:val="2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通知書番号　</w:t>
            </w:r>
            <w:r w:rsidR="006059DD">
              <w:rPr>
                <w:rFonts w:asciiTheme="minorEastAsia" w:eastAsiaTheme="minorEastAsia" w:hAnsiTheme="minorEastAsia" w:hint="eastAsia"/>
                <w:szCs w:val="21"/>
              </w:rPr>
              <w:t>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は　被保険者番号</w:t>
            </w:r>
          </w:p>
        </w:tc>
        <w:tc>
          <w:tcPr>
            <w:tcW w:w="1749" w:type="dxa"/>
            <w:gridSpan w:val="2"/>
            <w:tcBorders>
              <w:right w:val="single" w:sz="12" w:space="0" w:color="auto"/>
            </w:tcBorders>
            <w:vAlign w:val="center"/>
          </w:tcPr>
          <w:p w:rsidR="005D73FE" w:rsidRDefault="005D73FE" w:rsidP="00A11609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還付金額</w:t>
            </w:r>
          </w:p>
        </w:tc>
      </w:tr>
      <w:tr w:rsidR="005D73FE" w:rsidRPr="007E0930" w:rsidTr="00CB37B3">
        <w:trPr>
          <w:cantSplit/>
          <w:trHeight w:val="193"/>
        </w:trPr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:rsidR="005D73FE" w:rsidRPr="007E0930" w:rsidRDefault="005D73FE" w:rsidP="005D73FE">
            <w:pPr>
              <w:numPr>
                <w:ilvl w:val="0"/>
                <w:numId w:val="3"/>
              </w:num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市県民税</w:t>
            </w:r>
          </w:p>
        </w:tc>
        <w:tc>
          <w:tcPr>
            <w:tcW w:w="1276" w:type="dxa"/>
            <w:gridSpan w:val="3"/>
            <w:vAlign w:val="center"/>
          </w:tcPr>
          <w:p w:rsidR="005D73FE" w:rsidRPr="007E0930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gridSpan w:val="2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gridSpan w:val="2"/>
            <w:tcBorders>
              <w:right w:val="single" w:sz="12" w:space="0" w:color="auto"/>
            </w:tcBorders>
            <w:vAlign w:val="center"/>
          </w:tcPr>
          <w:p w:rsidR="005D73FE" w:rsidRDefault="005D73FE" w:rsidP="00332CE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73FE" w:rsidRPr="007E0930" w:rsidTr="00CB37B3">
        <w:trPr>
          <w:cantSplit/>
          <w:trHeight w:val="283"/>
        </w:trPr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:rsidR="005D73FE" w:rsidRPr="007E0930" w:rsidRDefault="005D73FE" w:rsidP="005D73FE">
            <w:pPr>
              <w:numPr>
                <w:ilvl w:val="0"/>
                <w:numId w:val="3"/>
              </w:num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固定資産税</w:t>
            </w:r>
          </w:p>
        </w:tc>
        <w:tc>
          <w:tcPr>
            <w:tcW w:w="1276" w:type="dxa"/>
            <w:gridSpan w:val="3"/>
            <w:vAlign w:val="center"/>
          </w:tcPr>
          <w:p w:rsidR="005D73FE" w:rsidRPr="007E0930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gridSpan w:val="2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gridSpan w:val="2"/>
            <w:tcBorders>
              <w:right w:val="single" w:sz="12" w:space="0" w:color="auto"/>
            </w:tcBorders>
            <w:vAlign w:val="center"/>
          </w:tcPr>
          <w:p w:rsidR="005D73FE" w:rsidRDefault="005D73FE" w:rsidP="00332CE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73FE" w:rsidRPr="007E0930" w:rsidTr="00CB37B3">
        <w:trPr>
          <w:cantSplit/>
          <w:trHeight w:val="303"/>
        </w:trPr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:rsidR="005D73FE" w:rsidRPr="007E0930" w:rsidRDefault="005D73FE" w:rsidP="005D73FE">
            <w:pPr>
              <w:numPr>
                <w:ilvl w:val="0"/>
                <w:numId w:val="3"/>
              </w:num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軽自動車税</w:t>
            </w:r>
          </w:p>
        </w:tc>
        <w:tc>
          <w:tcPr>
            <w:tcW w:w="1276" w:type="dxa"/>
            <w:gridSpan w:val="3"/>
            <w:vAlign w:val="center"/>
          </w:tcPr>
          <w:p w:rsidR="005D73FE" w:rsidRPr="007E0930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gridSpan w:val="2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gridSpan w:val="2"/>
            <w:tcBorders>
              <w:right w:val="single" w:sz="12" w:space="0" w:color="auto"/>
            </w:tcBorders>
            <w:vAlign w:val="center"/>
          </w:tcPr>
          <w:p w:rsidR="005D73FE" w:rsidRDefault="005D73FE" w:rsidP="00332CE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74ED5" w:rsidRPr="007E0930" w:rsidTr="00CB37B3">
        <w:trPr>
          <w:cantSplit/>
          <w:trHeight w:val="277"/>
        </w:trPr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:rsidR="00174ED5" w:rsidRPr="007E0930" w:rsidRDefault="00174ED5" w:rsidP="005D73FE">
            <w:pPr>
              <w:numPr>
                <w:ilvl w:val="0"/>
                <w:numId w:val="3"/>
              </w:num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国民健康保険税</w:t>
            </w:r>
          </w:p>
        </w:tc>
        <w:tc>
          <w:tcPr>
            <w:tcW w:w="1276" w:type="dxa"/>
            <w:gridSpan w:val="3"/>
            <w:vAlign w:val="center"/>
          </w:tcPr>
          <w:p w:rsidR="00174ED5" w:rsidRPr="007E0930" w:rsidRDefault="00174ED5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gridSpan w:val="23"/>
            <w:vAlign w:val="center"/>
          </w:tcPr>
          <w:p w:rsidR="00174ED5" w:rsidRDefault="00174ED5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gridSpan w:val="2"/>
            <w:tcBorders>
              <w:right w:val="single" w:sz="12" w:space="0" w:color="auto"/>
            </w:tcBorders>
            <w:vAlign w:val="center"/>
          </w:tcPr>
          <w:p w:rsidR="00174ED5" w:rsidRDefault="00174ED5" w:rsidP="00332CE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73FE" w:rsidRPr="007E0930" w:rsidTr="00CB37B3">
        <w:trPr>
          <w:cantSplit/>
          <w:trHeight w:val="401"/>
        </w:trPr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:rsidR="005D73FE" w:rsidRPr="007E0930" w:rsidRDefault="005D73FE" w:rsidP="005D73FE">
            <w:pPr>
              <w:numPr>
                <w:ilvl w:val="0"/>
                <w:numId w:val="3"/>
              </w:num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介護保険料</w:t>
            </w:r>
          </w:p>
        </w:tc>
        <w:tc>
          <w:tcPr>
            <w:tcW w:w="1276" w:type="dxa"/>
            <w:gridSpan w:val="3"/>
            <w:vAlign w:val="center"/>
          </w:tcPr>
          <w:p w:rsidR="005D73FE" w:rsidRPr="007E0930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gridSpan w:val="2"/>
            <w:tcBorders>
              <w:right w:val="single" w:sz="12" w:space="0" w:color="auto"/>
            </w:tcBorders>
            <w:vAlign w:val="center"/>
          </w:tcPr>
          <w:p w:rsidR="005D73FE" w:rsidRDefault="005D73FE" w:rsidP="00332CE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73FE" w:rsidRPr="007E0930" w:rsidTr="00CB37B3">
        <w:trPr>
          <w:cantSplit/>
          <w:trHeight w:val="359"/>
        </w:trPr>
        <w:tc>
          <w:tcPr>
            <w:tcW w:w="269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73FE" w:rsidRPr="007E0930" w:rsidRDefault="005D73FE" w:rsidP="005D73FE">
            <w:pPr>
              <w:numPr>
                <w:ilvl w:val="0"/>
                <w:numId w:val="2"/>
              </w:num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後期高齢者医療保険料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5D73FE" w:rsidRPr="007E0930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3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2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4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2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3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3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3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1" w:type="dxa"/>
            <w:gridSpan w:val="3"/>
            <w:tcBorders>
              <w:bottom w:val="single" w:sz="12" w:space="0" w:color="auto"/>
            </w:tcBorders>
            <w:vAlign w:val="center"/>
          </w:tcPr>
          <w:p w:rsidR="005D73FE" w:rsidRDefault="005D73FE" w:rsidP="005D73FE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73FE" w:rsidRDefault="005D73FE" w:rsidP="00332CE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17BF7" w:rsidRPr="007E0930" w:rsidTr="00CB37B3">
        <w:trPr>
          <w:cantSplit/>
          <w:trHeight w:val="614"/>
        </w:trPr>
        <w:tc>
          <w:tcPr>
            <w:tcW w:w="9639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298D" w:rsidRDefault="0029298D" w:rsidP="009A73D1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  <w:p w:rsidR="000F0045" w:rsidRPr="000F0045" w:rsidRDefault="0029298D" w:rsidP="00C96A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上記のとおり請求し、下記の金融機関口座へ振り込みを依頼します。</w:t>
            </w:r>
          </w:p>
        </w:tc>
      </w:tr>
      <w:tr w:rsidR="003703C7" w:rsidRPr="007E0930" w:rsidTr="00CB37B3">
        <w:trPr>
          <w:cantSplit/>
          <w:trHeight w:val="49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703C7" w:rsidRPr="007E0930" w:rsidRDefault="003703C7" w:rsidP="003703C7">
            <w:pPr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請　求　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703C7" w:rsidRPr="007E0930" w:rsidRDefault="003703C7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29"/>
            <w:tcBorders>
              <w:top w:val="single" w:sz="12" w:space="0" w:color="auto"/>
              <w:right w:val="single" w:sz="12" w:space="0" w:color="auto"/>
            </w:tcBorders>
          </w:tcPr>
          <w:p w:rsidR="003703C7" w:rsidRPr="007E0930" w:rsidRDefault="003703C7" w:rsidP="003703C7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3703C7" w:rsidRPr="007E0930" w:rsidTr="00CB37B3">
        <w:trPr>
          <w:cantSplit/>
          <w:trHeight w:val="50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703C7" w:rsidRPr="007E0930" w:rsidRDefault="003703C7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03C7" w:rsidRPr="007E0930" w:rsidRDefault="003703C7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686" w:type="dxa"/>
            <w:gridSpan w:val="16"/>
            <w:vAlign w:val="center"/>
          </w:tcPr>
          <w:p w:rsidR="003703C7" w:rsidRPr="007E0930" w:rsidRDefault="003703C7" w:rsidP="003703C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  <w:tc>
          <w:tcPr>
            <w:tcW w:w="1059" w:type="dxa"/>
            <w:gridSpan w:val="6"/>
            <w:vAlign w:val="center"/>
          </w:tcPr>
          <w:p w:rsidR="003703C7" w:rsidRPr="007E0930" w:rsidRDefault="003703C7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26" w:type="dxa"/>
            <w:gridSpan w:val="7"/>
            <w:tcBorders>
              <w:right w:val="single" w:sz="12" w:space="0" w:color="auto"/>
            </w:tcBorders>
            <w:vAlign w:val="center"/>
          </w:tcPr>
          <w:p w:rsidR="003703C7" w:rsidRPr="007E0930" w:rsidRDefault="003703C7" w:rsidP="005B1091">
            <w:pPr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3C7" w:rsidRPr="007E0930" w:rsidTr="00CB37B3">
        <w:trPr>
          <w:cantSplit/>
          <w:trHeight w:val="77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03C7" w:rsidRPr="007E0930" w:rsidRDefault="003703C7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703C7" w:rsidRPr="00AB3296" w:rsidRDefault="003703C7" w:rsidP="00C96A1D">
            <w:pPr>
              <w:adjustRightIn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B3296">
              <w:rPr>
                <w:rFonts w:asciiTheme="minorEastAsia" w:eastAsiaTheme="minorEastAsia" w:hAnsiTheme="minorEastAsia" w:hint="eastAsia"/>
                <w:sz w:val="20"/>
              </w:rPr>
              <w:t>対象者が死亡した場合の続柄</w:t>
            </w:r>
          </w:p>
        </w:tc>
        <w:tc>
          <w:tcPr>
            <w:tcW w:w="7371" w:type="dxa"/>
            <w:gridSpan w:val="2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03C7" w:rsidRPr="00AB3296" w:rsidRDefault="003703C7" w:rsidP="00AB3296">
            <w:pPr>
              <w:adjustRightInd w:val="0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AB3296">
              <w:rPr>
                <w:rFonts w:asciiTheme="minorEastAsia" w:eastAsiaTheme="minorEastAsia" w:hAnsiTheme="minorEastAsia"/>
                <w:sz w:val="20"/>
              </w:rPr>
              <w:t>1.</w:t>
            </w:r>
            <w:r w:rsidRPr="00AB3296">
              <w:rPr>
                <w:rFonts w:asciiTheme="minorEastAsia" w:eastAsiaTheme="minorEastAsia" w:hAnsiTheme="minorEastAsia" w:hint="eastAsia"/>
                <w:sz w:val="20"/>
              </w:rPr>
              <w:t xml:space="preserve">配偶者　　</w:t>
            </w:r>
            <w:r w:rsidRPr="00AB3296">
              <w:rPr>
                <w:rFonts w:asciiTheme="minorEastAsia" w:eastAsiaTheme="minorEastAsia" w:hAnsiTheme="minorEastAsia"/>
                <w:sz w:val="20"/>
              </w:rPr>
              <w:t>2.</w:t>
            </w:r>
            <w:r w:rsidRPr="00AB3296">
              <w:rPr>
                <w:rFonts w:asciiTheme="minorEastAsia" w:eastAsiaTheme="minorEastAsia" w:hAnsiTheme="minorEastAsia" w:hint="eastAsia"/>
                <w:sz w:val="20"/>
              </w:rPr>
              <w:t xml:space="preserve">子　　</w:t>
            </w:r>
            <w:r w:rsidRPr="00AB3296">
              <w:rPr>
                <w:rFonts w:asciiTheme="minorEastAsia" w:eastAsiaTheme="minorEastAsia" w:hAnsiTheme="minorEastAsia"/>
                <w:sz w:val="20"/>
              </w:rPr>
              <w:t>3.</w:t>
            </w:r>
            <w:r w:rsidRPr="00AB3296">
              <w:rPr>
                <w:rFonts w:asciiTheme="minorEastAsia" w:eastAsiaTheme="minorEastAsia" w:hAnsiTheme="minorEastAsia" w:hint="eastAsia"/>
                <w:sz w:val="20"/>
              </w:rPr>
              <w:t xml:space="preserve">父母　　</w:t>
            </w:r>
            <w:r w:rsidRPr="00AB3296">
              <w:rPr>
                <w:rFonts w:asciiTheme="minorEastAsia" w:eastAsiaTheme="minorEastAsia" w:hAnsiTheme="minorEastAsia"/>
                <w:sz w:val="20"/>
              </w:rPr>
              <w:t>4.</w:t>
            </w:r>
            <w:r w:rsidRPr="00AB3296">
              <w:rPr>
                <w:rFonts w:asciiTheme="minorEastAsia" w:eastAsiaTheme="minorEastAsia" w:hAnsiTheme="minorEastAsia" w:hint="eastAsia"/>
                <w:sz w:val="20"/>
              </w:rPr>
              <w:t xml:space="preserve">孫　　</w:t>
            </w:r>
            <w:r w:rsidRPr="00AB3296">
              <w:rPr>
                <w:rFonts w:asciiTheme="minorEastAsia" w:eastAsiaTheme="minorEastAsia" w:hAnsiTheme="minorEastAsia"/>
                <w:sz w:val="20"/>
              </w:rPr>
              <w:t>5.</w:t>
            </w:r>
            <w:r w:rsidRPr="00AB3296">
              <w:rPr>
                <w:rFonts w:asciiTheme="minorEastAsia" w:eastAsiaTheme="minorEastAsia" w:hAnsiTheme="minorEastAsia" w:hint="eastAsia"/>
                <w:sz w:val="20"/>
              </w:rPr>
              <w:t>兄弟姉妹</w:t>
            </w:r>
          </w:p>
          <w:p w:rsidR="003703C7" w:rsidRPr="003703C7" w:rsidRDefault="003703C7" w:rsidP="003703C7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AB329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B3296">
              <w:rPr>
                <w:rFonts w:asciiTheme="minorEastAsia" w:eastAsiaTheme="minorEastAsia" w:hAnsiTheme="minorEastAsia"/>
                <w:sz w:val="20"/>
              </w:rPr>
              <w:t>6.</w:t>
            </w:r>
            <w:r w:rsidRPr="00AB3296">
              <w:rPr>
                <w:rFonts w:asciiTheme="minorEastAsia" w:eastAsiaTheme="minorEastAsia" w:hAnsiTheme="minorEastAsia" w:hint="eastAsia"/>
                <w:sz w:val="20"/>
              </w:rPr>
              <w:t>その他（　　　　　　　　　　　　　　　　　　）</w:t>
            </w:r>
          </w:p>
        </w:tc>
      </w:tr>
      <w:tr w:rsidR="002A2160" w:rsidRPr="007E0930" w:rsidTr="00CB37B3">
        <w:trPr>
          <w:cantSplit/>
          <w:trHeight w:val="267"/>
        </w:trPr>
        <w:tc>
          <w:tcPr>
            <w:tcW w:w="4981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60" w:rsidRPr="007E0930" w:rsidRDefault="002A2160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融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機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関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658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60" w:rsidRPr="007E0930" w:rsidRDefault="002A2160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支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店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2A2160" w:rsidRPr="007E0930" w:rsidTr="00CB37B3">
        <w:trPr>
          <w:cantSplit/>
          <w:trHeight w:val="682"/>
        </w:trPr>
        <w:tc>
          <w:tcPr>
            <w:tcW w:w="4981" w:type="dxa"/>
            <w:gridSpan w:val="12"/>
            <w:tcBorders>
              <w:left w:val="single" w:sz="12" w:space="0" w:color="auto"/>
            </w:tcBorders>
            <w:vAlign w:val="center"/>
          </w:tcPr>
          <w:p w:rsidR="002A2160" w:rsidRPr="007E0930" w:rsidRDefault="002A2160" w:rsidP="001F14C8">
            <w:pPr>
              <w:adjustRightInd w:val="0"/>
              <w:ind w:right="-76" w:firstLineChars="1500" w:firstLine="31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銀行・信用金庫</w:t>
            </w:r>
          </w:p>
          <w:p w:rsidR="002A2160" w:rsidRPr="007E0930" w:rsidRDefault="002A2160" w:rsidP="001F14C8">
            <w:pPr>
              <w:adjustRightInd w:val="0"/>
              <w:ind w:firstLineChars="1500" w:firstLine="31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信組・農協</w:t>
            </w:r>
          </w:p>
        </w:tc>
        <w:tc>
          <w:tcPr>
            <w:tcW w:w="4658" w:type="dxa"/>
            <w:gridSpan w:val="19"/>
            <w:tcBorders>
              <w:right w:val="single" w:sz="12" w:space="0" w:color="auto"/>
            </w:tcBorders>
            <w:vAlign w:val="center"/>
          </w:tcPr>
          <w:p w:rsidR="002A2160" w:rsidRPr="007E0930" w:rsidRDefault="002A216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本店・支店</w:t>
            </w:r>
          </w:p>
          <w:p w:rsidR="002A2160" w:rsidRPr="007E0930" w:rsidRDefault="002A2160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本所・支所</w:t>
            </w:r>
          </w:p>
        </w:tc>
      </w:tr>
      <w:tr w:rsidR="002A2160" w:rsidRPr="007E0930" w:rsidTr="00CB37B3">
        <w:trPr>
          <w:cantSplit/>
          <w:trHeight w:val="15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2A2160" w:rsidRPr="007E0930" w:rsidRDefault="002A2160" w:rsidP="002A2160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預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C96A1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別</w:t>
            </w:r>
          </w:p>
        </w:tc>
        <w:tc>
          <w:tcPr>
            <w:tcW w:w="7371" w:type="dxa"/>
            <w:gridSpan w:val="29"/>
            <w:tcBorders>
              <w:right w:val="single" w:sz="12" w:space="0" w:color="auto"/>
            </w:tcBorders>
            <w:vAlign w:val="center"/>
          </w:tcPr>
          <w:p w:rsidR="002A2160" w:rsidRPr="007E0930" w:rsidRDefault="002A2160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口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座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</w:tr>
      <w:tr w:rsidR="003703C7" w:rsidRPr="007E0930" w:rsidTr="00CB37B3">
        <w:trPr>
          <w:cantSplit/>
          <w:trHeight w:val="617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3703C7" w:rsidRPr="007E0930" w:rsidRDefault="003703C7" w:rsidP="002A2160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普通　　</w:t>
            </w: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</w:tc>
        <w:tc>
          <w:tcPr>
            <w:tcW w:w="1053" w:type="dxa"/>
            <w:gridSpan w:val="2"/>
            <w:vAlign w:val="center"/>
          </w:tcPr>
          <w:p w:rsidR="003703C7" w:rsidRPr="007E0930" w:rsidRDefault="003703C7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3" w:type="dxa"/>
            <w:gridSpan w:val="4"/>
            <w:vAlign w:val="center"/>
          </w:tcPr>
          <w:p w:rsidR="003703C7" w:rsidRPr="007E0930" w:rsidRDefault="003703C7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3" w:type="dxa"/>
            <w:gridSpan w:val="6"/>
            <w:vAlign w:val="center"/>
          </w:tcPr>
          <w:p w:rsidR="003703C7" w:rsidRPr="007E0930" w:rsidRDefault="003703C7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3" w:type="dxa"/>
            <w:gridSpan w:val="7"/>
            <w:vAlign w:val="center"/>
          </w:tcPr>
          <w:p w:rsidR="003703C7" w:rsidRPr="007E0930" w:rsidRDefault="003703C7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3" w:type="dxa"/>
            <w:gridSpan w:val="7"/>
            <w:vAlign w:val="center"/>
          </w:tcPr>
          <w:p w:rsidR="003703C7" w:rsidRPr="007E0930" w:rsidRDefault="003703C7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3703C7" w:rsidRPr="007E0930" w:rsidRDefault="003703C7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3703C7" w:rsidRPr="007E0930" w:rsidRDefault="003703C7" w:rsidP="00451C32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160" w:rsidRPr="007E0930" w:rsidTr="00CB37B3">
        <w:trPr>
          <w:cantSplit/>
          <w:trHeight w:val="400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2160" w:rsidRPr="007E0930" w:rsidRDefault="002A2160" w:rsidP="002A2160">
            <w:pPr>
              <w:adjustRightInd w:val="0"/>
              <w:spacing w:before="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2A2160" w:rsidRPr="007E0930" w:rsidRDefault="002A2160" w:rsidP="002A2160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26"/>
            <w:tcBorders>
              <w:bottom w:val="dashed" w:sz="4" w:space="0" w:color="auto"/>
              <w:right w:val="single" w:sz="12" w:space="0" w:color="auto"/>
            </w:tcBorders>
          </w:tcPr>
          <w:p w:rsidR="002A2160" w:rsidRPr="007E0930" w:rsidRDefault="002A2160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A2160" w:rsidRPr="007E0930" w:rsidTr="00CB37B3">
        <w:trPr>
          <w:cantSplit/>
          <w:trHeight w:val="569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2160" w:rsidRPr="007E0930" w:rsidRDefault="002A2160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A2160" w:rsidRPr="007E0930" w:rsidRDefault="002A2160" w:rsidP="002A2160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6237" w:type="dxa"/>
            <w:gridSpan w:val="2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A2160" w:rsidRPr="007E0930" w:rsidRDefault="002A2160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7E09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DD3830" w:rsidRPr="00C96A1D" w:rsidRDefault="00DD3830">
      <w:pPr>
        <w:adjustRightInd w:val="0"/>
        <w:rPr>
          <w:rFonts w:asciiTheme="minorEastAsia" w:eastAsiaTheme="minorEastAsia" w:hAnsiTheme="minorEastAsia"/>
          <w:sz w:val="18"/>
          <w:szCs w:val="18"/>
        </w:rPr>
      </w:pPr>
      <w:r w:rsidRPr="00C96A1D">
        <w:rPr>
          <w:rFonts w:asciiTheme="minorEastAsia" w:eastAsiaTheme="minorEastAsia" w:hAnsiTheme="minorEastAsia" w:hint="eastAsia"/>
          <w:sz w:val="18"/>
          <w:szCs w:val="18"/>
        </w:rPr>
        <w:t>○ゆうちょ銀行への振り込みには、振込</w:t>
      </w:r>
      <w:r w:rsidR="00577DDB" w:rsidRPr="00C96A1D">
        <w:rPr>
          <w:rFonts w:asciiTheme="minorEastAsia" w:eastAsiaTheme="minorEastAsia" w:hAnsiTheme="minorEastAsia" w:hint="eastAsia"/>
          <w:sz w:val="18"/>
          <w:szCs w:val="18"/>
        </w:rPr>
        <w:t>用の店名（三桁の数字）</w:t>
      </w:r>
      <w:r w:rsidRPr="00C96A1D">
        <w:rPr>
          <w:rFonts w:asciiTheme="minorEastAsia" w:eastAsiaTheme="minorEastAsia" w:hAnsiTheme="minorEastAsia" w:hint="eastAsia"/>
          <w:sz w:val="18"/>
          <w:szCs w:val="18"/>
        </w:rPr>
        <w:t>・口座番号</w:t>
      </w:r>
      <w:r w:rsidR="00577DDB" w:rsidRPr="00C96A1D">
        <w:rPr>
          <w:rFonts w:asciiTheme="minorEastAsia" w:eastAsiaTheme="minorEastAsia" w:hAnsiTheme="minorEastAsia" w:hint="eastAsia"/>
          <w:sz w:val="18"/>
          <w:szCs w:val="18"/>
        </w:rPr>
        <w:t>を記入してください</w:t>
      </w:r>
      <w:r w:rsidRPr="00C96A1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14165A" w:rsidRDefault="007E0930" w:rsidP="00D349E3">
      <w:pPr>
        <w:adjustRightInd w:val="0"/>
        <w:rPr>
          <w:rFonts w:asciiTheme="minorEastAsia" w:eastAsiaTheme="minorEastAsia" w:hAnsiTheme="minorEastAsia"/>
          <w:sz w:val="18"/>
          <w:szCs w:val="18"/>
        </w:rPr>
      </w:pPr>
      <w:r w:rsidRPr="00C96A1D">
        <w:rPr>
          <w:rFonts w:asciiTheme="minorEastAsia" w:eastAsiaTheme="minorEastAsia" w:hAnsiTheme="minorEastAsia" w:hint="eastAsia"/>
          <w:sz w:val="18"/>
          <w:szCs w:val="18"/>
        </w:rPr>
        <w:t>○</w:t>
      </w:r>
      <w:r w:rsidR="005D73FE" w:rsidRPr="00C96A1D">
        <w:rPr>
          <w:rFonts w:asciiTheme="minorEastAsia" w:eastAsiaTheme="minorEastAsia" w:hAnsiTheme="minorEastAsia" w:hint="eastAsia"/>
          <w:sz w:val="18"/>
          <w:szCs w:val="18"/>
        </w:rPr>
        <w:t>過誤納金還付の請求者</w:t>
      </w:r>
      <w:r w:rsidRPr="00C96A1D"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="005D73FE" w:rsidRPr="00C96A1D">
        <w:rPr>
          <w:rFonts w:asciiTheme="minorEastAsia" w:eastAsiaTheme="minorEastAsia" w:hAnsiTheme="minorEastAsia" w:hint="eastAsia"/>
          <w:sz w:val="18"/>
          <w:szCs w:val="18"/>
        </w:rPr>
        <w:t>対象</w:t>
      </w:r>
      <w:r w:rsidR="00CC2616" w:rsidRPr="00C96A1D">
        <w:rPr>
          <w:rFonts w:asciiTheme="minorEastAsia" w:eastAsiaTheme="minorEastAsia" w:hAnsiTheme="minorEastAsia" w:hint="eastAsia"/>
          <w:sz w:val="18"/>
          <w:szCs w:val="18"/>
        </w:rPr>
        <w:t>者又は</w:t>
      </w:r>
      <w:r w:rsidR="001342FE" w:rsidRPr="00C96A1D">
        <w:rPr>
          <w:rFonts w:asciiTheme="minorEastAsia" w:eastAsiaTheme="minorEastAsia" w:hAnsiTheme="minorEastAsia" w:hint="eastAsia"/>
          <w:sz w:val="18"/>
          <w:szCs w:val="18"/>
        </w:rPr>
        <w:t>相続人代表者様となります。それ以外の方</w:t>
      </w:r>
      <w:r w:rsidR="00CC2616" w:rsidRPr="00C96A1D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1342FE" w:rsidRPr="00C96A1D">
        <w:rPr>
          <w:rFonts w:asciiTheme="minorEastAsia" w:eastAsiaTheme="minorEastAsia" w:hAnsiTheme="minorEastAsia" w:hint="eastAsia"/>
          <w:sz w:val="18"/>
          <w:szCs w:val="18"/>
        </w:rPr>
        <w:t>口座を希望される場合は、以下の委任状を記入してください。</w:t>
      </w:r>
    </w:p>
    <w:p w:rsidR="00C96A1D" w:rsidRPr="00C96A1D" w:rsidRDefault="00C96A1D" w:rsidP="00D349E3">
      <w:pPr>
        <w:adjustRightInd w:val="0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071"/>
        <w:gridCol w:w="2614"/>
      </w:tblGrid>
      <w:tr w:rsidR="00D349E3" w:rsidTr="00CB37B3">
        <w:trPr>
          <w:trHeight w:val="1603"/>
        </w:trPr>
        <w:tc>
          <w:tcPr>
            <w:tcW w:w="9639" w:type="dxa"/>
            <w:gridSpan w:val="5"/>
            <w:tcBorders>
              <w:top w:val="single" w:sz="12" w:space="0" w:color="auto"/>
            </w:tcBorders>
            <w:vAlign w:val="bottom"/>
          </w:tcPr>
          <w:p w:rsidR="00D349E3" w:rsidRPr="00C96A1D" w:rsidRDefault="00D349E3" w:rsidP="00C96A1D">
            <w:pPr>
              <w:adjustRightIn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96A1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委　</w:t>
            </w:r>
            <w:r w:rsidR="00C96A1D" w:rsidRPr="00C96A1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96A1D">
              <w:rPr>
                <w:rFonts w:asciiTheme="minorEastAsia" w:eastAsiaTheme="minorEastAsia" w:hAnsiTheme="minorEastAsia" w:hint="eastAsia"/>
                <w:sz w:val="28"/>
                <w:szCs w:val="28"/>
              </w:rPr>
              <w:t>任</w:t>
            </w:r>
            <w:r w:rsidR="00C96A1D" w:rsidRPr="00C96A1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96A1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状</w:t>
            </w:r>
          </w:p>
          <w:p w:rsidR="00D349E3" w:rsidRDefault="00D349E3" w:rsidP="00A72B2E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  <w:p w:rsidR="00174ED5" w:rsidRDefault="00174ED5" w:rsidP="00C96A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  <w:p w:rsidR="00D349E3" w:rsidRPr="000530BA" w:rsidRDefault="00D349E3" w:rsidP="000530BA">
            <w:pPr>
              <w:adjustRightInd w:val="0"/>
              <w:ind w:firstLineChars="1700" w:firstLine="357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349E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委任者（請求者）の氏名　　　　　　　　　　　　　　　印</w:t>
            </w:r>
          </w:p>
          <w:p w:rsidR="00D349E3" w:rsidRDefault="00D349E3" w:rsidP="00C96A1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過誤納金の受領を以下の者に委任します。</w:t>
            </w:r>
          </w:p>
        </w:tc>
      </w:tr>
      <w:tr w:rsidR="0014165A" w:rsidTr="00CB37B3">
        <w:trPr>
          <w:trHeight w:val="491"/>
        </w:trPr>
        <w:tc>
          <w:tcPr>
            <w:tcW w:w="567" w:type="dxa"/>
            <w:vMerge w:val="restart"/>
            <w:textDirection w:val="tbRlV"/>
            <w:vAlign w:val="center"/>
          </w:tcPr>
          <w:p w:rsidR="0014165A" w:rsidRDefault="0014165A" w:rsidP="00174ED5">
            <w:pPr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代理人</w:t>
            </w:r>
          </w:p>
        </w:tc>
        <w:tc>
          <w:tcPr>
            <w:tcW w:w="1560" w:type="dxa"/>
            <w:vAlign w:val="center"/>
          </w:tcPr>
          <w:p w:rsidR="0014165A" w:rsidRDefault="0014165A" w:rsidP="0014165A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住　</w:t>
            </w:r>
            <w:r w:rsidR="005B10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7512" w:type="dxa"/>
            <w:gridSpan w:val="3"/>
          </w:tcPr>
          <w:p w:rsidR="0014165A" w:rsidRDefault="0014165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14165A" w:rsidTr="00CB37B3">
        <w:trPr>
          <w:trHeight w:val="489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4165A" w:rsidRDefault="0014165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14165A" w:rsidRDefault="0014165A" w:rsidP="0014165A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　</w:t>
            </w:r>
            <w:r w:rsidR="005B10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14165A" w:rsidRDefault="0014165A" w:rsidP="0014165A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14165A" w:rsidRDefault="0014165A" w:rsidP="0014165A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14" w:type="dxa"/>
            <w:tcBorders>
              <w:bottom w:val="single" w:sz="12" w:space="0" w:color="auto"/>
            </w:tcBorders>
            <w:vAlign w:val="center"/>
          </w:tcPr>
          <w:p w:rsidR="0014165A" w:rsidRDefault="0014165A" w:rsidP="0014165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30"/>
      </w:tblGrid>
      <w:tr w:rsidR="00C96A1D" w:rsidRPr="00B3427D" w:rsidTr="000530BA">
        <w:tc>
          <w:tcPr>
            <w:tcW w:w="1384" w:type="dxa"/>
            <w:vAlign w:val="center"/>
          </w:tcPr>
          <w:p w:rsidR="00C96A1D" w:rsidRPr="00B3427D" w:rsidRDefault="00C96A1D" w:rsidP="000530BA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7D">
              <w:rPr>
                <w:rFonts w:asciiTheme="minorEastAsia" w:eastAsiaTheme="minorEastAsia" w:hAnsiTheme="minorEastAsia" w:hint="eastAsia"/>
                <w:szCs w:val="21"/>
              </w:rPr>
              <w:t>市処理欄</w:t>
            </w:r>
          </w:p>
        </w:tc>
        <w:tc>
          <w:tcPr>
            <w:tcW w:w="7330" w:type="dxa"/>
            <w:vAlign w:val="center"/>
          </w:tcPr>
          <w:p w:rsidR="00C96A1D" w:rsidRPr="00B3427D" w:rsidRDefault="00C96A1D" w:rsidP="000530BA">
            <w:pPr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7D">
              <w:rPr>
                <w:rFonts w:asciiTheme="minorEastAsia" w:eastAsiaTheme="minorEastAsia" w:hAnsiTheme="minorEastAsia" w:hint="eastAsia"/>
                <w:szCs w:val="21"/>
              </w:rPr>
              <w:t xml:space="preserve">請求書原本保管課　／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□税務課　</w:t>
            </w:r>
            <w:r w:rsidRPr="00B3427D">
              <w:rPr>
                <w:rFonts w:asciiTheme="minorEastAsia" w:eastAsiaTheme="minorEastAsia" w:hAnsiTheme="minorEastAsia" w:hint="eastAsia"/>
                <w:szCs w:val="21"/>
              </w:rPr>
              <w:t>□納税課　□保険課　□高齢福祉課</w:t>
            </w:r>
          </w:p>
        </w:tc>
      </w:tr>
    </w:tbl>
    <w:p w:rsidR="003C09FC" w:rsidRDefault="003C09FC" w:rsidP="00B3427D">
      <w:pPr>
        <w:adjustRightInd w:val="0"/>
        <w:rPr>
          <w:rFonts w:asciiTheme="minorEastAsia" w:eastAsiaTheme="minorEastAsia" w:hAnsiTheme="minorEastAsia"/>
          <w:szCs w:val="21"/>
        </w:rPr>
      </w:pPr>
    </w:p>
    <w:p w:rsidR="00D349E3" w:rsidRPr="003C09FC" w:rsidRDefault="00D349E3" w:rsidP="00DF589E">
      <w:pPr>
        <w:adjustRightInd w:val="0"/>
        <w:snapToGrid w:val="0"/>
        <w:spacing w:before="100" w:beforeAutospacing="1" w:after="100" w:afterAutospacing="1"/>
        <w:contextualSpacing/>
        <w:rPr>
          <w:rFonts w:asciiTheme="minorEastAsia" w:eastAsiaTheme="minorEastAsia" w:hAnsiTheme="minorEastAsia"/>
          <w:szCs w:val="21"/>
        </w:rPr>
      </w:pPr>
    </w:p>
    <w:sectPr w:rsidR="00D349E3" w:rsidRPr="003C09FC" w:rsidSect="00015134">
      <w:pgSz w:w="11900" w:h="16832" w:code="9"/>
      <w:pgMar w:top="567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0E" w:rsidRDefault="00041E0E" w:rsidP="00DD3830">
      <w:r>
        <w:separator/>
      </w:r>
    </w:p>
  </w:endnote>
  <w:endnote w:type="continuationSeparator" w:id="0">
    <w:p w:rsidR="00041E0E" w:rsidRDefault="00041E0E" w:rsidP="00DD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0E" w:rsidRDefault="00041E0E" w:rsidP="00DD3830">
      <w:r>
        <w:separator/>
      </w:r>
    </w:p>
  </w:footnote>
  <w:footnote w:type="continuationSeparator" w:id="0">
    <w:p w:rsidR="00041E0E" w:rsidRDefault="00041E0E" w:rsidP="00DD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7DBC"/>
    <w:multiLevelType w:val="hybridMultilevel"/>
    <w:tmpl w:val="152A30CC"/>
    <w:lvl w:ilvl="0" w:tplc="20025032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2BE5C2B"/>
    <w:multiLevelType w:val="hybridMultilevel"/>
    <w:tmpl w:val="074C5C30"/>
    <w:lvl w:ilvl="0" w:tplc="4ECC5D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F5961"/>
    <w:multiLevelType w:val="hybridMultilevel"/>
    <w:tmpl w:val="2514B2A2"/>
    <w:lvl w:ilvl="0" w:tplc="AC384F5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0"/>
    <w:rsid w:val="00015134"/>
    <w:rsid w:val="00017BF7"/>
    <w:rsid w:val="00041D8D"/>
    <w:rsid w:val="00041E0E"/>
    <w:rsid w:val="000530BA"/>
    <w:rsid w:val="00056C53"/>
    <w:rsid w:val="0006422B"/>
    <w:rsid w:val="0007527A"/>
    <w:rsid w:val="000C1759"/>
    <w:rsid w:val="000E2634"/>
    <w:rsid w:val="000F0045"/>
    <w:rsid w:val="001342FE"/>
    <w:rsid w:val="0014165A"/>
    <w:rsid w:val="00174ED5"/>
    <w:rsid w:val="001B1AD0"/>
    <w:rsid w:val="001F14C8"/>
    <w:rsid w:val="00227506"/>
    <w:rsid w:val="0029298D"/>
    <w:rsid w:val="002A2160"/>
    <w:rsid w:val="00313319"/>
    <w:rsid w:val="00332CE0"/>
    <w:rsid w:val="003703C7"/>
    <w:rsid w:val="00375CE8"/>
    <w:rsid w:val="00377A88"/>
    <w:rsid w:val="003C09FC"/>
    <w:rsid w:val="003C643D"/>
    <w:rsid w:val="00451C32"/>
    <w:rsid w:val="00490D8F"/>
    <w:rsid w:val="004E104A"/>
    <w:rsid w:val="00567177"/>
    <w:rsid w:val="00577DDB"/>
    <w:rsid w:val="005B1091"/>
    <w:rsid w:val="005D5761"/>
    <w:rsid w:val="005D73FE"/>
    <w:rsid w:val="006059DD"/>
    <w:rsid w:val="007C19E0"/>
    <w:rsid w:val="007E0930"/>
    <w:rsid w:val="007E16B6"/>
    <w:rsid w:val="00810B65"/>
    <w:rsid w:val="00927BFE"/>
    <w:rsid w:val="009A1916"/>
    <w:rsid w:val="009A73D1"/>
    <w:rsid w:val="009C7C04"/>
    <w:rsid w:val="00A11609"/>
    <w:rsid w:val="00A72B2E"/>
    <w:rsid w:val="00AB3296"/>
    <w:rsid w:val="00AF335D"/>
    <w:rsid w:val="00B20C6B"/>
    <w:rsid w:val="00B3427D"/>
    <w:rsid w:val="00C37BFC"/>
    <w:rsid w:val="00C5086F"/>
    <w:rsid w:val="00C96A1D"/>
    <w:rsid w:val="00CB37B3"/>
    <w:rsid w:val="00CC2616"/>
    <w:rsid w:val="00CD542C"/>
    <w:rsid w:val="00D041FB"/>
    <w:rsid w:val="00D349E3"/>
    <w:rsid w:val="00D83D44"/>
    <w:rsid w:val="00DD3830"/>
    <w:rsid w:val="00DF589E"/>
    <w:rsid w:val="00E0608C"/>
    <w:rsid w:val="00EA4A80"/>
    <w:rsid w:val="00EC3653"/>
    <w:rsid w:val="00EC5C71"/>
    <w:rsid w:val="00EE23AA"/>
    <w:rsid w:val="00EE5C6E"/>
    <w:rsid w:val="00F31D03"/>
    <w:rsid w:val="00F34DF5"/>
    <w:rsid w:val="00F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DC1AF"/>
  <w14:defaultImageDpi w14:val="0"/>
  <w15:docId w15:val="{48C2153B-B81A-4BF7-8D3B-94D7B22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383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DD3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3830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59"/>
    <w:rsid w:val="0014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0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10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8C07-4791-44A9-A8D2-4221EB7C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様式第46号(第29条関係)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様式第46号(第29条関係)</dc:title>
  <dc:subject/>
  <dc:creator>yuki</dc:creator>
  <cp:keywords/>
  <dc:description/>
  <cp:lastModifiedBy>Administrator</cp:lastModifiedBy>
  <cp:revision>4</cp:revision>
  <cp:lastPrinted>2014-03-25T23:41:00Z</cp:lastPrinted>
  <dcterms:created xsi:type="dcterms:W3CDTF">2019-08-30T07:04:00Z</dcterms:created>
  <dcterms:modified xsi:type="dcterms:W3CDTF">2019-08-30T07:06:00Z</dcterms:modified>
</cp:coreProperties>
</file>